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eb72a" w14:textId="5beb7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Пролетарка Новошульбинского сельского округа Бородулихинского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Новошульбинского сельского округа Бородулихинского района Восточно-Казахстанской области от 28 мая 2018 года № 3. Зарегистрировано Управлением юстиции Бородулихинского района Департамента юстиции Восточно-Казахстанской области 18 июня 2018 года № 5-8-159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- территориальном устройстве Республики Казахстан", заключения Восточно-Казахстанской областной ономастической комиссии от 2 марта 2018 года и учитывая мнение населения, аким Новошульбинского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улицу села Пролетарка Новошульбинского сельского округа Бородулихинского района: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Ленина на улицу Ақжол.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Новошульбинского сельского округа Бородулихинского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направить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Бородулихинского района;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Бородулихинского района после его официального опубликования.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