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5091" w14:textId="7645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270 "Об утверждении Регламента собрания местного сообщества Садчиковского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443. Зарегистрировано Департаментом юстиции Костанайской области 31 октября 2019 года № 8731.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Садчиковского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Садчиковского сельского округа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