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244" w14:textId="b157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17 июня 2020 года № ҚР ДСМ-66/2020 "Об утверждении предельных цен на торговое наименование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2020 года № ҚР ДСМ - 94/2020. Зарегистрирован в Министерстве юстиции Республики Казахстан 7 августа 2020 года № 21066. Утратил силу приказом Министра здравоохранения Республики Казахстан от 5 августа 2021 года № ҚР ДСМ 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 -77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июня 2020 года № ҚР ДСМ-66/2020 "Об утверждении предельных цен на торговое наименование медицинского изделия в рамках гарантированного объема бесплатной медицинской помощи и медицинской помощи в системе обязательного социального медицинского страхования" (зарегистрированный в Реестре государственной регистрации нормативных правовых актов под № 20870, опубликованный в Эталонном контрольном банке нормативных правовых актов 18 июня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октября 2020 года.".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