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beb8" w14:textId="3d7b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22 февраля 2019 года № 92 "Об утверждении Правил организации сопровождения и функционирования государственного интернет-ресурса "Биржа труда"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сентября 2020 года № 385. Зарегистрирован в Министерстве юстиции Республики Казахстан 1 октября 2020 года № 21343. Утратил силу приказом Министра труда и социальной защиты населения Республики Казахстан от 20 июня 2024 года № 206.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20.06.2024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6 апреля 2016 года "О занятости населения",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22 февраля 2019 года № 92 "Об утверждении Правил организации сопровождения и функционирования государственного интернет-ресурса "Биржа труда" (зарегистрированный в Реестре государственной регистрации нормативных правовых актов № 18343, опубликованный 11 марта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организации сопровождения государственного информационного портала "Электронная биржа труда"";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6 апреля 2016 года "О занятости населения"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сопровождения государственного информационного портала "Электронная биржа труда".";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сопровождения и функционирования государственного интернет-ресурса "Биржа труда",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цифровизции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Оспанова Е.Д.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2019 года № 92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сопровождения государственного информационного портала "Электронная биржа труда"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сопровождения государственного информационного портала "Электронная биржа труда"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6 апреля 2016 года "О занятости населения" и определяют порядок сопровождения государственного информационного портала "Электронная биржа труда" (далее – ИП "Электронная биржа труда").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– сведения о лицах, предметах, фактах, событиях, явлениях и процессах, полученные или созданные обладателем информации, зафиксированные на любом носителе и имеющие реквизиты, позволяющие ее идентифицировать;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аудит информационной системы – независимое обследование информационной системы в целях повышения эффективности ее использования;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оперативный центр информационной безопасности – юридическое лицо или структурное подразделение юридического лица, осуществляющее деятельность по защите электронных информационных ресурсов, информационных систем, сетей телекоммуникаций и других объектов информатизации;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администратор – центр развития трудовых ресурсов, осуществляющий сопровождение ИП "Электронная биржа труда";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пользователь – субъект информатизации, использующий объекты информатизации для выполнения конкретной функции и (или) задачи;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ИП "Электронная биржа труда" – информационная система, содержащая единую информационную базу рынка труда;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сопровождения ИП "Электронная биржа труда"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Сопровождение ИП "Электронная биржа труда"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"Об информатизации" (далее – Закон) и политикой информационной безопасности Министерства труда и социальной защиты населения Республики Казахстан.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сопровождения ИП "Электронная биржа труда" администратор обеспечивает: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бесперебойную работу ИП "Электронная биржа труда" в круглосуточном режиме, включая праздничные и выходные дни;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сохранность, защиту, восстановление в случае сбоя или повреждения информации, резервное копирование и контроль над своевременной актуализацией информации на ИП "Электронная биржа труда";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корректировок, модификацию и устранение дефектов программного обеспечения ИП "Электронная биржа труда" в рамках разрешения обращений, оперативное устранение технических сбоев ИП "Электронная биржа труда" без проведения модернизации и реализации дополнительных функциональных требований и при условии сохранения его целостности;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информационными системами государственных органов и иными объектами информатизации;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размещение дополнительных видов информации;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аудита состояния ИП "Электронная биржа труда";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подключение к Оперативному центру информационной безопасности в соответствии со статьей 7-2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размещает на ИП "Электронная биржа труда" следующую информацию: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новых возможностях ИП "Электронная биржа труда" для информирования пользователей;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инструкции в текстовом и видео форматах, часто задаваемые вопросы и ответы на них.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Источниками информации о возникновении технического сбоя в функционировании ИП "Электронная биржа труда" являются: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сообщение пользователя, поданные посредством формы обратной связи в соответствии с пунктом 7 настоящих Правил;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сообщение специалистов администратора, выполняющих мониторинг функционирования ИП "Электронная биржа труда";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программно-аппаратные средства по мониторингу и выявлению неисправностей ИП "Электронная биржа труда", используемые для определения работоспособности и доступности функционала, обнаружившие технический сбой;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системные журналы ИП "Электронная биржа труда", в которых регистрируются записи, свидетельствующие о возникновении или возможности возникновения технического сбоя;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Оперативный центр информационной безопасности.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Пользователь в случае технических вопросов по поиску и размещению информации на ИП "Электронная биржа труда" обращается к администратору посредством формы обратной связи, размещенной на ИП "Электронная биржа труда". В обращении пользователя содержатся следующие сведения: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контактные данные;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электронный адрес;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тема обращения;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текст обращения;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вложение (файл).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и ответа на обращение пользователя, связанное с функционированием ИП "Электронная биржа труда", составляет не более трех рабочих дней с момента его получения.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