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dac" w14:textId="935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№416 от 30 декабря 2019 года "О бюджете сельского округа Кожакент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445. Зарегистрировано Департаментом юстиции Кызылординской области 22 мая 2020 года № 7450.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2020-2022 годы" (зарегистрировано в Реестре государственной регистрации нормативных правовых актов за номером 7159,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Кожакент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148 030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149 163,6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1 133,6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