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4fd8" w14:textId="36e4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49/13 "О бюджете сельского округа Талаптан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60/13. Зарегистрировано Департаментом юстиции Кызылординской области 12 октября 2020 года № 7707.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2020-2022 годы" (зарегистрировано в Реестре государственной регистрации нормативных правовых актов за номером 7101,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158 421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155 371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160 224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