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f0a" w14:textId="5ed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октября 2020 года № 223/5. Зарегистрировано Департаментом юстиции Павлодарской области 27 октября 2020 года № 6996.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на казахском языке, текст на русском языке не меняется постановлением акимата Павлодарской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91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Есимханова С.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192/6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4660, опубликовано 21 августа 2015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193/6 "Об утверждении регламентов государственных услуг, оказываемых государственным учреждением "Управление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4659, опубликовано 24 августа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сентября 2015 года № 263/9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за № 4742, опубликовано 13 октября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112/3 "О внесении изменения в постановление акимата Павлодарской области от 3 июля 2015 года № 192/6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5116, опубликовано 19 мая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июля 2016 года № 221/5 "О внесении изменений в некоторые постановления акимата Павлодарской области в сфере строительства, пассажирского транспорта и автомобильных дорог" (зарегистрировано в Реестре государственной регистрации нормативных правовых актов за № 5208, опубликовано 23 августа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сентября 2017 года № 285/5 "О внесении изменений в постановление акимата Павлодарской области от 3 июля 2015 года № 193/6 "Об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5641, опубликовано 31 октября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октября 2018 года № 351/6 "О внесении изменения в постановление акимата Павлодарской области от 3 июля 2015 года № 192/6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6113, опубликовано 26 ноября 2018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