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db99" w14:textId="106d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56-3 "Об утверждении бюджета Возвышенского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63-13. Зарегистрировано Департаментом юстиции Северо-Казахстанской области 29 июня 2020 года № 6407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Возвышенского сельского округа района имени Габита Мусрепова на 2020-2022 годы" от 8 января 2020 года № 56-3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30 181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27 241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30 181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