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7ef8" w14:textId="8de7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Толмачевка Асанов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ановского сельского округа Кызылжарского района Северо-Казахстанской области от 23 ноября 2020 года № 33. Зарегистрировано Департаментом юстиции Северо-Казахстанской области 24 ноября 2020 года № 67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6 августа 2020 года, с учетом мнения населения села Толмачевка Кызылжарского района Северо-Казахстанской области аким Аса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Толмачевка Асановского сельского округа Кызылжарского района Северо-Казахстанской области наименование Абай Құнанбаев, согласно прилагаемой схематической кар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3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безымянной улице села Толмачевка Асановского сельского округа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са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