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69b" w14:textId="5f6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3 "Об утверждении бюджета Семиполь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12. Зарегистрировано Департаментом юстиции Северо-Казахстанской области 9 декабря 2020 года № 6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0-2022 годы" от 8 января 2020 года № 43/1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миполь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7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