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9fb0" w14:textId="1079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поселка Мырзакент Мактааральского района от 23 января 2020 года № 34 "Об установлении ограничительных мероприятий на территории улицы Шапағат дом № 24/1 в поселке Мырзакент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Мырзакент Мактааральского района Туркестанской области от 30 марта 2020 года № 205. Зарегистрировано Департаментом юстиции Туркестанской области 30 марта 2020 года № 5532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Мактааральской районной территориальной инспекции Комитета ветеринарного контроля и надзора Министерства сельского хозяйства Республики Казахстан от 20 марта 2020 года № 02-03/109 аким поселка Мырзакент Мактааральского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Шапағат дом № 24/1 в поселке Мырзакент Мактааральского района, в связи с проведением комплекса ветеринарно-санитарных мероприятий по ликвидации очагов с заболеванием собаки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поселка Мырзакент Мактааральского района от 23 января 2020 года № 34 "Об установлении ограничительных мероприятий на территории улицы Шапағат дом № 24/1 в поселке Мырзакент Мактааральского района" (зарегистрировано в Реестре государственной регистрации нормативных правовых актов за №5386 и опубликовано в эталонном контрольном банке нормативно-правовых актов Республики Казахстан в электронном виде 28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Мырзакент" Мактааральского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Мактааральского района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Мырзакент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