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3b99" w14:textId="ee53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5 марта 2020 года № 41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18 сентября 2020 года № 209. Зарегистрировано Департаментом юстиции Западно-Казахстанской области 22 сентября 2020 года № 6364. Утратило силу постановлением акимата Западно-Казахстанской области от 17 февраля 2021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17.02.2021 </w:t>
      </w:r>
      <w:r>
        <w:rPr>
          <w:rFonts w:ascii="Times New Roman"/>
          <w:b w:val="false"/>
          <w:i w:val="false"/>
          <w:color w:val="ff0000"/>
          <w:sz w:val="28"/>
        </w:rPr>
        <w:t>№ 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23 января 2001 года "О местном государственном управлении и самоуправлении в Республике Казахстан"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№18404)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5 марта 2020 года № 41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№ 6072, опубликованное 6 марта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1-2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до утверждения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Признать утратившими силу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области", акимам районов и города Уральск принять необходимые меры для реализации данного постановления.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Западно-Казахстанской области" (Халиуллин Ж.Ж.) обеспечить государственную регистрацию данного постановления в органах юстиции.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данного постановления возложить на первого заместителя акима области Манкеева М.Н.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акима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Манкеев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 № 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2020 года № 41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животноводства, повышения продуктивности и качества продукции </w:t>
      </w:r>
      <w:r>
        <w:br/>
      </w:r>
      <w:r>
        <w:rPr>
          <w:rFonts w:ascii="Times New Roman"/>
          <w:b/>
          <w:i w:val="false"/>
          <w:color w:val="000000"/>
        </w:rPr>
        <w:t>животноводства в пределах средств, выделенных из местного бюджета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4774"/>
        <w:gridCol w:w="833"/>
        <w:gridCol w:w="1674"/>
        <w:gridCol w:w="2247"/>
        <w:gridCol w:w="2016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приобретен-ная голова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приобретен-ная голова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468 730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реализован-ный или переработан-ный килограмм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157 328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4 719,8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реализован-ный килограмм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166 667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реализован-ная штука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13 968 399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приобретен-ная голова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баранчиков, реализованных на откорм в откормочные площадки вместимостью не менее 5000 голов единовременно или на мясоперерабатывающие предприятия с убойной мощностью 300 голов в сутки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реализован-ная голова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742 909,4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 № 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2020 года № 41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12 апреля 2019 года №91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№5628, опубликованное 16 апреля 2019 года в Эталонном контрольном банке нормативных правовых актов Республики Казахстан).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 июня 2019 года №153 "О внесении изменения в постановление акимата Западно-Казахстанской области от 12 апреля 2019 года №91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№5743, опубликованное 2 июля 2019 года в Эталонном контрольном банке нормативных правовых актов Республики Казахстан).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23 октября 2019 года №274 "О внесении изменения в постановление акимата Западно-Казахстанской области от 12 апреля 2019 года №91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№5842, опубликованное 25 октября 2019 года в Эталонном контрольном банке нормативных правовых актов Республики Казахстан).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19 декабря 2019 года №336 "О внесении изменения в постановление акимата Западно-Казахстанской области от 12 апреля 2019 года №91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№5902, опубликованное 20 декабря 2019 года в Эталонном контрольном банке нормативных правовых актов Республики Казахстан).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