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9bb4" w14:textId="c459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28 апреля 2016 года № 303 "Об утверждении минимального социального стандарта высшего образования, получаемого на конкурсной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декабря 2021 года № 609. Зарегистрирован в Министерстве юстиции Республики Казахстан 5 января 2022 года № 26339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апреля 2016 года № 303 "Об утверждении минимального социального стандарта высшего образования, получаемого на конкурсной основе" (зарегистрирован в Реестре государственной регистрации нормативных правовых актов под № 13866, опубликован 28 июля 2016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Минимальный социальный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образования, получаемый на конкурсной основе,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303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 высшего образования, получаемый на конкурсной основе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 Министерство образования и науки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нормативных правовых актов, на основании которых действует минимальный социальный стандарт: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такси)" (зарегистрирован в Реестре государственной регистрации нормативных правовых актов под № 12894);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 в Реестре государственной регистрации нормативных правовых актов под № 13487);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социальных прав и социальных гарантий в сфере высшего образования, получаемого на конкурсной основе;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системе минимальных социальных стандартов и их гарантиях в сфере высшего образования, получаемых на конкурсной основе;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принципов в системе минимальных социальных стандартов и их гарантиях в сфере высшего образования, получаемых на конкурсной основе.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и нормативы минимального социального стандарта высшего образования, получаемого на конкурсной основе: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 норматива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 нормативов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 нормативам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нормы/норматива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(размер) государственного образовательного гранта при приеме в высшие учебные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 Республики Казахстан от 27 июля 2007 года "Об образовании";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постановление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после-средним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Казахстан, лица без гражданства, постоянно проживающие в Республике Казахстан, лица казахской национальности, не являющиеся гражданами Республики Казахстан, а также иностранцы, определяемые международными договорами Республики Казахстан, имеющие общее среднее или техническое и профессиональное, или после среднее образование на конкурсной основе.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государственного образовательного гранта утверждается постановлением Правительства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(размер) стипендии для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интерны, магистранты, докторанты, врачы-резиденты, слушатели подготовительных отделений организаций высшего и (или) послевузовского образования, обучающиеся в организациях образования по государственному образовательному заказу по очной форме обучения.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государственной стипендии определен главой 3 постановления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льготного проезда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 дорожном и автомобильном транс-порте (кроме такси)" (зарегистрированный в Реестре государственной регистрации нормативных правовых актов под № 12894)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магистранты, слушатели подготовительных отделений обучающиеся на основе государственного образовательного заказа.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компенсации на проезд определен пунктом 5 приказа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 дорожном и автомобильном транспорте (кроме такси)" (зарегистрированный в Реестре государственной регистрации нормативных правовых актов за № 12894).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(квота) приема при поступлении на учебу в организации высшего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из числа инвалидов I, II групп, инвалидов с детства, детей-инвалидов;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лица, приравненных по льготам и гарантиям к участникам и инвалидам Великой Отечественной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граждане из числа сельской молодежи на специальности, определяющие социально-экономическое развитие села;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лица казахской национальности, не являющихся гражданами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дети-сироты и дети, оставшихся без попечения родителей, а также граждане Республики Казахстан из числа молодежи, потерявших или оставшихся без попечения родителей до совершеннолетия;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граждане Республики Казахстан из числа сельской молодежи, переселяющихся в регионы, определенные Правительством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дети из семей, в которых воспитывается четыре и более несовершеннолетних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 из числа неполных семей, имеющих данный статус не менее трех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дети из семей, воспитывающих детей-инвалидов с детства, инвалидов первой и второй групп.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процентах определен Постановлением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санитарно-эпидемиологических требований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реализующие образовательные программы высшего образования.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Санитарных правил "Санитарно-эпидемиологические требования к объектам образования":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 площадям помещений учебных кабинетов и аудиторий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 условиям проживания на объектах;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 условиям питания на объектах;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 ремонту и содержанию помещений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 медицинскому обеспечению на объектах.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 обеспечению местами в общежитии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приказ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приказ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(зарегистрированный в Реестре государственной регистрации нормативных правовых актов под № 13487).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 организациях высшего образования, в том числе приоритетные лица: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лица с ограниченными возможностями из числа инвалидов; инвалиды с детства; инвалиды I и II групп; дети-инвалиды; дети-сироты и дети, оставшиеся без попечения родителей; при наличии у обоих или одного родителя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 из числа молодежи, оставшиеся без попечения родителей на момент достижения совершеннолетия; лица, приравненные по льготам и гарантиям к участникам и инвалидам Великой Отечественной войны; лица из числа сельской молодежи, поступившие на специальности, определяющие социально-экономическое развитие села, а также лица казахской национальности, не являющиеся гражданами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обучающиеся, в рамках программы "Мәңгілік ел жастары – индустрия-ға!" ("Серпін- 2050");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обучающиеся, зачисленные на первый курс, обладающие знаком "Алтын белгі", обучающиеся имеющие сертификат победителя Президентской, международной и республиканской олимпиад и (или) конкурса, а также абитуриенты, окончившие учебное заведение с отличием с подтверждающим документом об образовании (свидетельства, аттестат, диплом);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обучающиеся из числа учащихся старших курсов, имеющие высокие результаты в учебной, научной и общественной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иные обучающиеся организации.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 общежитии распределяются на конкурсной основе специально созданной комиссией.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1 человека предусматривается не менее 6 м2.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