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07d5" w14:textId="f750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470 "Об утверждении бюджета Карагашского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35. Зарегистрировано Департаментом юстиции Актюбинской области 16 апреля 2021 года № 8245.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470 "Об утверждении бюджета Карагашского сельского округа на 2021-2023 годы" (зарегистрированное в реестре государственной регистрации нормативных правовых актов № 7923,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"22 705" заменить цифрами "24 747,2";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- цифры "0" заменить цифрами "-2 042,2";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- цифры "0" заменить цифрами "2 042,2";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цифру "0" заменить цифрами "2 042,2".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30 декабря 2020 года №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