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25e8" w14:textId="7952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№590 от 30 декабря 2020 года "О бюджете сельского округа Келинтобе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35. Зарегистрировано Департаментом юстиции Кызылординской области 2 апреля 2021 года № 8264.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Келинтобе на 2021-2023 годы" (зарегистрировано в Реестре государственной регистрации нормативных правовых актов за номером 8086, опубликовано в эталонном контрольном банке нормативных правовых актов Республики Казахстан от 18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Келинтобе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99 066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5 919 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93 147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102 392,7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3 326,7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 596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