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13cc" w14:textId="7a81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30 ноября 2017 года № 170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августа 2021 года № 57. Зарегистрировано в Министерстве юстиции Республики Казахстан 26 августа 2021 года № 24105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 поступившими в коммунальную собственность" от 30 ноября 2017 года № 170 (зарегистрировано в Реестре государственной регистрации нормативных правовых актов под № 7409).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