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e001" w14:textId="433e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Шанды сельского округа Кемеңгер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меңгер Павлодарского района Павлодарской области от 22 июня 2021 года № 1-03-1. Зарегистрировано в Министерстве юстиции Республики Казахстан 25 июня 2021 года № 23179. Утратило силу решением акима сельского округа Кемеңгер Павлодарского района Павлодарской области от 3 декабря 2021 года № 1-03-4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Кемеңгер Павлодарского района Павлодар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-03-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акима сельского округа Кемеңгер Павлодарского района Павлодар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-03-3 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Павлодарского района от 11 мая 2021 года № 2-36/154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а крупного рогатого скота установить ограничительные мероприятия на территории села Шанды сельского округа Кемеңгер Павлодарского район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има сельского округа Кемеңгер Павлодарского района Павлодар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-03-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Кемеңг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