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798b" w14:textId="49e7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 Доме юношества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марта 2022 года № 101. Зарегистрирован в Министерстве юстиции Республики Казахстан 19 марта 2022 года № 27180.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детских деревнях семейного типа и домах юношества"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Доме юношества.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 Доме юношества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 Доме юношества (центр социальной адаптации) (далее – Дом юношества)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детских деревнях семейного типа и домах юношества" и определяют порядок деятельности домов юношества независимо от их форм собственности и ведомственной подчиненности.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домов юношества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решению местных исполнительных органов Дом юношества создается и функционирует как самостоятельное юридическое лицо в форме государственного учреждения.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Дом юношества обеспечивает условия для воспитания, получения образования, оказания помощи в выборе профессии и подготовки к самостоятельной жизни лиц, проходящих социальную адаптацию.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Дом юношества взаимодействует с администрацией детской деревни, детского дома, школы-интерната для детей-сирот и детей, оставшихся без попечения родителей, органами опеки и попечительства, образования, с уполномоченными органами в области здравоохранения, социальной защиты населения, внутренних дел и другими организациями.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юношества, функционирующий как самостоятельное юридическое лицо, взаимодействует с органами опеки и попечительства, образования, с уполномоченными органами в области здравоохранения, социальной защиты населения, внутренних дел и другими организациями.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Домом юношества осуществляется администрацией детской деревни, детского дома, школы-интерната для детей-сирот и детей, оставшихся без попечения родителей, совместно с директором Дома юношества, назначаемым на должность и освобождаемым от должности учредителем по представлению администрации детской деревни, детского дома, школы-интерната для детей-сирот и детей, оставшихся без попечения родителей. Взаимодействие администрации детской деревни, детского дома, школы-интерната для детей-сирот и детей, оставшихся без попечения родителей, и директора Дома юношества определяется Уставом.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Домом юношества, функционирующим как самостоятельное юридическое лицо, осуществляется директором Дома юношества, назначаемый на должность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на должности и освобождения от должностей первых руководителей и педагогов государственных организаций образования, утвержденными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Воспитанники детской деревни и выпускники детских домов, школ-интернатов для детей-сирот и детей, оставшихся без попечения родителей, желающие поступить в Дом юношества, предоставляют следующие документы: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подлинник и копию удостоверения личности (подлинник документа возвращается лицу, проходящему социальную адаптацию после сверки с копией);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состоянии здоровья, в том числе психического, об отсутствии наркотической (токсической), алкогольной зависимости;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родителях (смерть родителей, ограничение или лишение их родительских прав, признание родителей безвестно отсутствующими, объявление их умершими, признание недееспособными, ограниченно дееспособными, отбывание родителями наказания в местах лишения свободы, розыск родителей, уклонение родителей от воспитания ребенка или от защиты его прав и интересов, в том числе при отказе родителей взять своего ребенка из воспитательного, лечебного и медико-социального учреждения стационарного типа, а также иные случаи отсутствия родительского попечения);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или работы.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Зачисление в Дом юношества при детской деревне, детском доме, школе-интернате для детей-сирот и детей, оставшихся без попечения родителей, производится приказом руководителя этой организации.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Дом юношества, функционирующий как самостоятельное юридическое лицо, производится приказом директора Дома юношества.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зачислении воспитанника детских деревень или выпускника детских домов, школ-интернатов для детей-сирот и детей, оставшихся без попечения родителей, в возрасте от шестнадцати до двадцати трех лет, для прохождения социальной адаптации администрация Дома юношества знакомит его с Правилами проживания в Доме юношества, с его правами и обязанностями.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Интересы лиц в возрасте от шестнадцати до восемнадцати лет, проходящих социальную адаптацию в Доме юношества при детской деревне, Детском доме, школе-интернате для детей-сирот и детей, оставшихся без попечения родителей, представляет и защищает администрация этих организаций.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проходящие социальную адаптацию в возрасте от шестнадцати до восемнадцати лет, самостоятельно распоряжаются своим заработком, стипендией, пособиями, другими социальными выплатами и созданными ими объектами права интеллектуальной собственности, а также совершают мелкие бытовые сделки.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достаточных оснований орган опеки и попечительства может ограничить или лишить лиц, проходящих социальную адаптацию, права самостоятельного распоряжения своим заработком, стипендией, иными доходами и созданными им объектами права интеллектуальной собственности.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Права и обязанности лиц, проходящих социальную адаптацию, определяются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содержании в Доме юношества, заключенного между администрацией детской деревни, детским домом и школой-интернатом для детей-сирот и детей, оставшихся без попечения родителей, и воспитанником детских деревень или выпускником детских домов, школ-интернатов для детей-сирот и детей, оставшихся без попечения родителей, в возрасте от шестнадцати до двадцати трех лет), утвержденного приказом Министра образования и науки Республики Казахстан от 18 июля 2001 года № 583 "Об утверждении нормативных правовых актов, регламентирующих деятельность детских деревень семейного типа и домов юношества" (зарегистрирован в Реестре государственной регистрации нормативных правовых актов под № 1629).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лиц, проходящих социальную адаптацию в Доме юношества, функционирующем как самостоятельное юридическое лицо, определяются на основании договора о содержании в Доме юношества, заключенного между администрацией Дома юношества и воспитанником детской деревни или выпускником детских домов, школ-интернатов для детей-сирот и детей, оставшихся без попечения родителей.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