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eccc1" w14:textId="feec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риказов исполняющего обязанности Министра труда и социальной защиты населения Республики Казахстан от 6 января 2022 года № 1 "Об утверждении Правил возмещения стоимости гарантированного социального пакета из средств государственного бюджета при их реализации получателям государственной адресной социальной помощи через портал социальных услуг" и Министра труда и социальной защиты населения Республики Казахстан от 5 августа 2022 года № 292 "О внесении изменения в приказ исполняющего обязанности Министра труда и социальной защиты населения Республики Казахстан от 6 января 2022 года № 1 "Об утверждении Правил возмещения стоимости гарантированного социального пакета из средств государственного бюджета при их реализации получателям государственной адресной социальной помощи через портал социаль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9 декабря 2022 года № 530. Зарегистрирован в Министерстве юстиции Республики Казахстан 30 декабря 2022 года № 3151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уда и социальной защиты населения Республики Казахстан от 6 января 2022 года № 1 "Об утверждении Правил возмещения стоимости гарантированного социального пакета из средств государственного бюджета при их реализации получателям государственной адресной социальной помощи через портал социальных услуг" (зарегистрирован в Реестре государственной регистрации нормативных правовых актов за № 26492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5 августа 2022 года № 292 "О внесении изменения в приказ исполняющего обязанности Министра труда и социальной защиты населения Республики Казахстан от 6 января 2022 года № 1 "Об утверждении Правил возмещения стоимости гарантированного социального пакета из средств государственного бюджета при их реализации получателям государственной адресной социальной помощи через портал социальных услуг" (зарегистрирован в Реестре государственной регистрации нормативных правовых актов за № 29044)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й помощи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Сагиндикову Н.Е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1 января 2023 год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щиты насел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