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53ed" w14:textId="41f5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0 июня 2022 года № 194. Зарегистрировано в Министерстве юстиции Республики Казахстан 23 июня 2022 года № 28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4 июня 2018 года № 11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рарского района корпуса "Б"" (зарегистрированного в Реестре государственной регистрации нормативных правовых актов за № 4629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8 апреля 2020 года № 111 "О внесении изменений в постановление Отырарского районного акимата от 04 июня 2018 года № 114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ырарского района корпуса "Б"" (зарегистрированного в Реестре государственной регистрации нормативных правовых актов за № 556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