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d08a" w14:textId="9dcd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операторами связи сбора и хранения служебной информации об абонентах и (или) пользователях услуг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июня 2023 года № 220/НҚ. Зарегистрирован в Министерстве юстиции Республики Казахстан 1 июля 2023 года № 33007.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операторами связи сбора и хранения служебной информации об абонентах и (или) пользователях услуг связи.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220/НҚ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операторами связи сбора и хранения служебной информации об абонентах и (или) пользователях услуг связи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операторами связи сбора и хранения служебной информации об абонентах и (или) пользователях услуг связи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осуществления операторами связи Республики Казахстан сбора и хранения служебной информации об абонентах и (или) пользователях услуг связи.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с которым заключен договор на оказание услуг связи;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информация об абонентах и (или) пользователях услуг связи – сведения об абонентах и (или) пользователях услуг связи, предназначенные исключительно для целей проведения контрразведывательной деятельности и оперативно-розыскных мероприятий на сетях связи и включающие в себя: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абонентских и (или) пользовательских номерах,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и (или) пользовательских номеров;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идентификационных кодах абонентских устройств сотовой связи,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устройств сотовой связи;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биллинговые сведения (сведения о полученных абонентом и (или) пользователем услугах);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абонентского устройства в сети в соответствии с требованиями технического регламента;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в сети передачи данных;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обращения к интернет-ресурсам в сети передачи данных;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идентификаторы интернет-ресурса;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сети передачи данных;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абонентский номер – номер, выделяемый в пользование абоненту при заключении договора об оказании услуг связи, по которому идентифицируется абонентское устройство с помощью которого устанавливается соединение с другим абонентским оборудованием и позволяющий идентифицировать абонента в сети;";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сеть связи - технологическая система, включающая в себя средства и линии связи и предназначенная для телекоммуникаций или почтовой связи;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распространяются на операторов связи, осуществляющих деятельность по оказанию услуг связи, за исключением почтовой связи (далее - Оператор).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операторами связи сбора и хранения служебной информации об абонентах и (или) пользователях услуг связи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 обеспечивает сбор и хранение служебной информации об абонентах и (или) пользователях услуг связи в течение двух лет, по истечении которых информация уничтожается. Оператор несет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637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за нарушение обязанности по сбору и хранению служебной информации об абонентах и (или) пользователях услуг связи.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осуществляет постоянный сбор служебной информации о предоставленных абоненту и (или) пользователю услугах связи со средств телекоммуникаций (средств связи) в соответствии с настоящими Правилами и обеспечивает ее хранение в системе Оператора (далее – Система).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Хранение служебной информации об абонентах и (или) пользователях услуг связи осуществляется исключительно на территории Республики Казахстан. Запрещается передача служебной информации об абонентах и (или) пользователях услуг связи за пределы Республики Казахстан, за исключением случаев оказания услуг связи абонентам Республики Казахстан, находящимся за рубежом.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модернизации (замене) используемых средств Системы в целях улучшения ее характеристик (при увеличении количества видов оказываемых услуг связи, количества абонентов, возрастании объемов хранимой информации, расширении функциональности Системы) потеря или изменение уже хранящейся информации не допускается.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получает служебную информацию из имеющихся информационных систем, баз данных и технических средств связи.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Функционально Система состоит из логических модулей, выполняющих функции сбора, хранения, управления и средств защиты. Протокол взаимодействия модулей Системы согласовывается Оператором с органом, осуществляющим контрразведывательную деятельность и оперативно-розыскные мероприятия на сетях связи.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Служебная информация об абоненте и (или) пользователе услуг связи накапливается в Системе на оборудовании хранения информации.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обеспечивает: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 информации об абонентах и (или) пользователях услуг связи и информации об оказанных абоненту услугах: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бизнес-идентификационный номер, адрес для доставки счетов;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фамилия, имя и отчество (если оно указано в документе, удостоверяющем личность), местожительство, номер и дата выдачи документа, удостоверяющего личность, индивидуальный идентификационный номер, адреса электронной почты, почтовый адрес;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контактных телефонов; адрес установки абонентского оборудования; дата заключения и прекращения действия договора; перечень услуг связи, доступных абоненту; абонентский номер;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биллинг – аппаратно-программный комплекс, предназначенный для автоматического выполнения операций учета услуг, предоставляемых абонентам, а также их тарификации и выставления счетов для оплаты;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биллинговые сведения – информация по личному счету абонента, информация о пополнении счета, адреса абонентов в сети передачи данных;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 абонентов в сети передачи данных и адреса обращения к интернет-ресурсам в сети передачи данных, протоколы сети передачи данных по каждой предоставляемой услуге доступа в сеть интернет, включая: дату и время регистрации абонента в сети с учетом временных поясов согласно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статьи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связи"; динамический или статический IP-адрес, выделенный для данной сессии; точку выхода в сеть; абонентский номер и идентификационный код абонентского устройства сотовой связи, с которого был осуществлен выход в сеть; объем переданной и принятой информации в течение данной сессии; период времени, в течение которого предоставлялась каждая из услуг; использованный пользователем вид связи, адреса переданного или полученного электронного сообщения, адреса электронной почты почтового сообщения, идентификатор интернет-ресурса, дата и время начала и окончания изменений данных на интернет-ресурсе с учетом временных поясов, а также IP-адрес, с которого происходило изменение;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формат хранения;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привязку данных ко времени;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неизменность данных;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достоверность хранимых данных;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интеграции со средствами оперативно-розыскных мероприятий на сетях телекоммуникаций;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автоматизированный доступ, обеспечивающий прием различных видов запросов о пользователях услуг связи и оказанных им услугах связи, выдача информации и системных отчетов по заданным параметрам;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защиту от несанкционированного доступа к данным Системы с помощью программных и технических средств авторизации.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