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2e9a" w14:textId="3bd2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Кызылорда от 23 февраля 2015 года № 2909 "Об определении места для размещения агитационных печатных материалов для всех кандидатов предвыборной агитации"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7 февраля 2023 года № 1747. Зарегистрировано Департаментом юстиции Кызылординской области 14 февраля 2023 года № 8365-11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Кызылорда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2909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места для размещения агитационных печатных материалов для всех кандидатов предвыборной агитации" (зарегистрировано в Реестре государственной регистрации нормативных правовых актов за № 4895)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места для размещения агитационных печатных материалов для всех кандидатов,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городская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1747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2909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 Ата, напротив учебного корпуса № 2 некоммерческого акционерного общества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Аскара Токмагамбетова, напротив здания гостиницы "Кызылорда"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Еркина Ауельбекова, напротив здания филиала "Кызылординское отделение магистральной сети" акционерного общества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Бокейхана, напротив здания государственного учреждения "Служба пожаротушения и аварийно-спасательных работ" департамента по чрезвычайным ситуациям Кызылординской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Назарбаева, справа от здания товарищества с ограниченной ответственностью "Промстройсервис 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слева от магазина строительных материалов "Алтын Орда"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Ходжи Ахмеда Яссауи, напротив памятника "Келменбет батыр"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Ивана Журбы, напротив торгового центра "Сырдария"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Исы Токтыбаева, слева от торгового центра "Қорқыт ата"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напротив здания коммунального государственного учреждения "Средняя школа № 197 имени Абу Кудабаева" отдела образования по городу Кызылорда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Жетыколь, слева от жилого дома №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Айтмурата Шаменова, справа от магазина "Нұр Ару"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Текей батыра, справа от сети быстрого питания "Veranda Street"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Жаппасбай батыра, напротив жилого дома №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Гафура Мухамеджанова, справа от центра "Рухани жаңғыру"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43 в жилом районе "Байтерек", напротив водяного насоса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 Демесинова, слева от жилого дома №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напротив автозаправочной станции "Gas Energy"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Алтыбая Сагымбаева, напротив магазина "Мәриам 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Султана Бейбарса, напротив памятника "Жалаңтөс Баһадүр"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Султана Бейбарыса, напротив магазина строительных материалов "Береке"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Тасбугет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Шахмардана Есенова, напротив здания государственного коммунального казенного предприятия "Дом культуры имени Сабиры Майкановой" аппарата акима поселка Тасбугет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Тасбугет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Мустафа Шокая, слева от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Бирлик, справа от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Кызылжарма сельского округа Кызылжарма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Калмака Сексенбаева, справа от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Айнаколь сельского округа Кызылозек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Айнаколь № 1, справа от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Жакыпбек Махамбетова сельского округа Аксуат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Адрана Найзагараева, справа от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Баймурат батыра сельского округа Акжарма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Насреддина Тасымова, справа от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Карауылтобе сельского округа Карауылтобе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слева от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Талсуат сельского округа Талсуат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напротив здания коммунального государственного учреждения "Средняя школа № 178" отдела образования по городу Кызылорда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 сельского округа Косшынырау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Жакыпбека Махамбетова, справа от центральной площади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