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6c6f" w14:textId="f256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иелийского районного маслихата от 16 мая 2023 года № 3/50 "Об утверждении ставок туристского взноса для иностранцев на 2023 год по Шиел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8. Зарегистрировано Департаментом юстиции Кызылординской области 28 декабря 2023 года № 847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иелийского районного маслихата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/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Шиелийскому району" (зарегистрировано в Реестре государственной регистрации нормативных правовых актов за № 8414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