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8f8d" w14:textId="1aa8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 марта 2011 года № 38 "Об определении мест для размещения агитационных печатных материалов для всех кандидатов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27 октября 2023 года № 150. Зарегистрировано Департаментом юстиции Мангистауской области 31 октября 2023 года № 4627-12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по Тупкараганскому району" (зарегистрировано в Реестре государственной регистрации нормативных правовых актов за № 11-6-131)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отделения Тупкараганского района Мангистауского областного филиала №239900 акционерного общества "Народный Банк Казахстана"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государственного коммунального казенного предприятия "Тупкараганский гуманитарно-профессиональный колледж" Управления образования Мангистауской области"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отделения акционерного общества "Национальная компания "Актауский морской торговый порт"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коммунального казенного предприятия "Ақшұқыр мәдениет үйі" аппарата акима села Акшукур", улица Б.Кожашева,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Тупкараганская районная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