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1d130" w14:textId="a71d1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Аққайын ауданы Григорьевка ауылдық округі Кенжеғалы ауылының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Аққайын ауданы Григорьевка ауылдық округі әкімінің 2012 жылғы 26 қыркүйектегі N 10 шешімі. Солтүстік Қазақстан облысы Әділет департаментінде 2012 жылғы 2 қарашада N 1926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Бүкіл мәтін бойынша "селосы", "селолық", "селосының" сөздері "ауылы", "ауылдық", "ауылының" сөздерімен ауыстырылды - Солтүстік Қазақстан облысы Аққайың ауданы Григорьевка ауылдық округі әкімінің 20.08.2018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08 желтоқсандағы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Кенжеғалы ауылы тұрғындардың пікірін ескере отырып, Солтүстік Қазақстан облысы Аққайың ауданы Григорьевка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шешімнің қосымшасына сәйкес Солтүстік Қазақстан облысы Аққайың ауданы Григорьевка ауылдық округі Кенжеғалы ауылының көшелеріне атау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Сәменов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"Аққайың ауданының 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тілдерді дамыту бөлімі"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Плищенко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2012 жыл 26 қыркүйек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"Аққайың ауданының құрылыс бөлімі"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2012 жыл 26 қыркүйек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 ауданы Григорьевка ауылдық округі әкімінің 2012 жылғы 26 қыркүйектегі № 10 шешіміне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Аққайың ауданы Григорьевка ауылдық округі Кенжеғалы ауылының көшелерінің атауы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№ 1 көше - Кенжеғалы; 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№ 2 көше - Обуховская;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№ 3 көше - Мектеп;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№ 4 көше - Целинная;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