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d70a" w14:textId="581d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т ауылдық округі әкімінің 2009 жылғы 17 ақпандағы № 1 "Көшелерг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Сарат ауылдық округі әкімінің 2017 жылғы 13 сәуірдегі № 3 шешімі. Ақтөбе облысының Әділет департаментінде 2017 жылғы 21 сәуірде № 54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ат ауылдық округі әкімінің қазақ тіліндегі 2009 жылғы 17 ақпандағы № 1 "Көшелерге атау беру туралы" (нормативтік құқықтық актілерді мемлекеттік тіркеу Тізілімінде № 3-2-73 тіркелген, 2009 жылғы 02 сәуірдегі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р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